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E9" w:rsidRDefault="00B321E9" w:rsidP="00B321E9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342900" cy="410210"/>
            <wp:effectExtent l="0" t="0" r="0" b="8890"/>
            <wp:docPr id="1" name="Picture 1" descr="Blue De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Dev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E9" w:rsidRDefault="00B321E9" w:rsidP="00B321E9">
      <w:pPr>
        <w:spacing w:after="0" w:line="240" w:lineRule="auto"/>
        <w:jc w:val="center"/>
        <w:rPr>
          <w:rFonts w:eastAsia="Calibri"/>
          <w:sz w:val="16"/>
          <w:szCs w:val="16"/>
        </w:rPr>
      </w:pPr>
    </w:p>
    <w:p w:rsidR="00B321E9" w:rsidRDefault="00B321E9" w:rsidP="00B321E9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     Davis Senior High School </w:t>
      </w:r>
    </w:p>
    <w:p w:rsidR="00B321E9" w:rsidRDefault="00B321E9" w:rsidP="00B321E9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Daily Bulletin                                                </w:t>
      </w:r>
    </w:p>
    <w:p w:rsidR="00B321E9" w:rsidRDefault="00DB6606" w:rsidP="00B321E9">
      <w:pPr>
        <w:spacing w:after="0" w:line="240" w:lineRule="auto"/>
        <w:jc w:val="center"/>
        <w:rPr>
          <w:rFonts w:eastAsia="Calibri"/>
        </w:rPr>
      </w:pPr>
      <w:bookmarkStart w:id="0" w:name="_GoBack"/>
      <w:bookmarkEnd w:id="0"/>
      <w:r>
        <w:rPr>
          <w:rFonts w:eastAsia="Calibri"/>
        </w:rPr>
        <w:t>Wedne</w:t>
      </w:r>
      <w:r w:rsidR="00707C99">
        <w:rPr>
          <w:rFonts w:eastAsia="Calibri"/>
        </w:rPr>
        <w:t>s</w:t>
      </w:r>
      <w:r w:rsidR="00376F1B">
        <w:rPr>
          <w:rFonts w:eastAsia="Calibri"/>
        </w:rPr>
        <w:t>day</w:t>
      </w:r>
      <w:r w:rsidR="006A62EA">
        <w:rPr>
          <w:rFonts w:eastAsia="Calibri"/>
        </w:rPr>
        <w:t>,</w:t>
      </w:r>
      <w:r w:rsidR="00376F1B">
        <w:rPr>
          <w:rFonts w:eastAsia="Calibri"/>
        </w:rPr>
        <w:t xml:space="preserve"> May </w:t>
      </w:r>
      <w:r w:rsidR="00707C99">
        <w:rPr>
          <w:rFonts w:eastAsia="Calibri"/>
        </w:rPr>
        <w:t>3</w:t>
      </w:r>
      <w:r>
        <w:rPr>
          <w:rFonts w:eastAsia="Calibri"/>
        </w:rPr>
        <w:t>1</w:t>
      </w:r>
      <w:r w:rsidR="00B321E9">
        <w:rPr>
          <w:rFonts w:eastAsia="Calibri"/>
        </w:rPr>
        <w:t xml:space="preserve">, 2017 </w:t>
      </w:r>
    </w:p>
    <w:p w:rsidR="001603F9" w:rsidRDefault="001603F9" w:rsidP="00B321E9">
      <w:pPr>
        <w:spacing w:after="0" w:line="240" w:lineRule="auto"/>
        <w:jc w:val="center"/>
        <w:rPr>
          <w:rFonts w:eastAsia="Calibri"/>
        </w:rPr>
      </w:pPr>
    </w:p>
    <w:p w:rsidR="00B321E9" w:rsidRDefault="00B321E9" w:rsidP="00B321E9">
      <w:pPr>
        <w:spacing w:after="0" w:line="240" w:lineRule="auto"/>
        <w:jc w:val="center"/>
        <w:rPr>
          <w:rFonts w:eastAsia="Calibri"/>
          <w:sz w:val="16"/>
          <w:szCs w:val="16"/>
        </w:rPr>
      </w:pPr>
    </w:p>
    <w:p w:rsidR="00B321E9" w:rsidRPr="00822B68" w:rsidRDefault="00B321E9" w:rsidP="00822B68">
      <w:pPr>
        <w:shd w:val="clear" w:color="auto" w:fill="FFFFFF"/>
        <w:spacing w:after="0" w:line="240" w:lineRule="auto"/>
        <w:rPr>
          <w:rFonts w:asciiTheme="minorHAnsi" w:hAnsiTheme="minorHAnsi"/>
          <w:color w:val="333333"/>
          <w:highlight w:val="yellow"/>
          <w:shd w:val="clear" w:color="auto" w:fill="FFFFFF"/>
        </w:rPr>
      </w:pPr>
      <w:r w:rsidRPr="00376F1B">
        <w:rPr>
          <w:rFonts w:asciiTheme="minorHAnsi" w:eastAsia="Calibri" w:hAnsiTheme="minorHAnsi"/>
          <w:b/>
          <w:bCs/>
          <w:u w:val="single"/>
        </w:rPr>
        <w:t>THIS DAY IN HISTORY</w:t>
      </w:r>
      <w:r w:rsidRPr="00376F1B">
        <w:rPr>
          <w:rFonts w:asciiTheme="minorHAnsi" w:eastAsia="Calibri" w:hAnsiTheme="minorHAnsi" w:cs="Calibri"/>
        </w:rPr>
        <w:t>:</w:t>
      </w:r>
      <w:r w:rsidRPr="00376F1B">
        <w:rPr>
          <w:rFonts w:asciiTheme="minorHAnsi" w:hAnsiTheme="minorHAnsi"/>
        </w:rPr>
        <w:t xml:space="preserve"> </w:t>
      </w:r>
      <w:r w:rsidR="00376F1B" w:rsidRPr="00376F1B">
        <w:rPr>
          <w:rFonts w:asciiTheme="minorHAnsi" w:hAnsiTheme="minorHAnsi"/>
          <w:color w:val="333333"/>
          <w:shd w:val="clear" w:color="auto" w:fill="FFFFFF"/>
        </w:rPr>
        <w:t xml:space="preserve"> </w:t>
      </w:r>
      <w:r w:rsidR="00822B68" w:rsidRPr="00822B68">
        <w:rPr>
          <w:rFonts w:asciiTheme="minorHAnsi" w:hAnsiTheme="minorHAnsi"/>
          <w:color w:val="333333"/>
          <w:shd w:val="clear" w:color="auto" w:fill="FFFFFF"/>
        </w:rPr>
        <w:t>1910 - The Union of South Africa was founded.</w:t>
      </w:r>
    </w:p>
    <w:p w:rsidR="00B321E9" w:rsidRPr="004B0BA2" w:rsidRDefault="00B321E9" w:rsidP="00B321E9">
      <w:pPr>
        <w:spacing w:after="0" w:line="240" w:lineRule="auto"/>
        <w:rPr>
          <w:rFonts w:asciiTheme="minorHAnsi" w:hAnsiTheme="minorHAnsi" w:cs="Arial"/>
          <w:color w:val="3E454D"/>
          <w:sz w:val="16"/>
          <w:szCs w:val="16"/>
          <w:highlight w:val="yellow"/>
        </w:rPr>
      </w:pPr>
    </w:p>
    <w:p w:rsidR="008E3932" w:rsidRDefault="00B321E9" w:rsidP="00A17300">
      <w:pPr>
        <w:spacing w:after="0" w:line="240" w:lineRule="auto"/>
      </w:pPr>
      <w:r w:rsidRPr="00B45FFF">
        <w:rPr>
          <w:rFonts w:asciiTheme="minorHAnsi" w:eastAsia="Calibri" w:hAnsiTheme="minorHAnsi"/>
          <w:b/>
          <w:bCs/>
          <w:u w:val="single"/>
        </w:rPr>
        <w:t>DAILY EXPRESS MENU</w:t>
      </w:r>
      <w:r w:rsidRPr="00B45FFF">
        <w:rPr>
          <w:rFonts w:asciiTheme="minorHAnsi" w:eastAsia="Calibri" w:hAnsiTheme="minorHAnsi"/>
          <w:b/>
          <w:bCs/>
        </w:rPr>
        <w:t>:</w:t>
      </w:r>
      <w:r>
        <w:rPr>
          <w:rFonts w:asciiTheme="minorHAnsi" w:eastAsia="Calibri" w:hAnsiTheme="minorHAnsi"/>
          <w:bCs/>
        </w:rPr>
        <w:t xml:space="preserve">  </w:t>
      </w:r>
      <w:r w:rsidR="00376F1B">
        <w:sym w:font="Symbol" w:char="F0A8"/>
      </w:r>
      <w:r w:rsidR="00822B68">
        <w:t>Hoisin BBQ Country Style Spare Rib w/Cajun Fries</w:t>
      </w:r>
      <w:r w:rsidR="00376F1B">
        <w:sym w:font="Symbol" w:char="F0A8"/>
      </w:r>
      <w:r w:rsidR="00822B68">
        <w:t>Cubano Pork Sandwich w/Pesto Pasta</w:t>
      </w:r>
      <w:r w:rsidR="006A62EA">
        <w:sym w:font="Symbol" w:char="F0A8"/>
      </w:r>
      <w:r w:rsidR="00822B68">
        <w:t>American Hot Dog w/Cajun Fries</w:t>
      </w:r>
      <w:r w:rsidR="006A62EA">
        <w:sym w:font="Symbol" w:char="F0A8"/>
      </w:r>
    </w:p>
    <w:p w:rsidR="00376F1B" w:rsidRPr="00C037FC" w:rsidRDefault="008E3932" w:rsidP="00A17300">
      <w:pPr>
        <w:spacing w:after="0" w:line="240" w:lineRule="auto"/>
        <w:rPr>
          <w:rFonts w:asciiTheme="minorHAnsi" w:eastAsia="Calibri" w:hAnsiTheme="minorHAnsi"/>
          <w:bCs/>
          <w:sz w:val="16"/>
          <w:szCs w:val="16"/>
        </w:rPr>
      </w:pPr>
      <w:r>
        <w:rPr>
          <w:rFonts w:asciiTheme="minorHAnsi" w:eastAsia="Calibri" w:hAnsiTheme="minorHAnsi"/>
          <w:bCs/>
        </w:rPr>
        <w:t xml:space="preserve"> </w:t>
      </w:r>
    </w:p>
    <w:p w:rsidR="00176DF5" w:rsidRPr="00176DF5" w:rsidRDefault="00FA6B87" w:rsidP="008E3932">
      <w:pPr>
        <w:spacing w:after="0" w:line="240" w:lineRule="auto"/>
      </w:pPr>
      <w:r>
        <w:rPr>
          <w:b/>
          <w:u w:val="single"/>
        </w:rPr>
        <w:t>TODAY</w:t>
      </w:r>
      <w:r>
        <w:rPr>
          <w:b/>
        </w:rPr>
        <w:t xml:space="preserve">: </w:t>
      </w:r>
      <w:r w:rsidR="00176DF5">
        <w:rPr>
          <w:b/>
        </w:rPr>
        <w:t xml:space="preserve"> Yearbook pickup day for </w:t>
      </w:r>
      <w:r w:rsidR="00B15800">
        <w:rPr>
          <w:b/>
        </w:rPr>
        <w:t>juniors/sophomores</w:t>
      </w:r>
      <w:r w:rsidR="00176DF5">
        <w:rPr>
          <w:b/>
        </w:rPr>
        <w:t xml:space="preserve"> is today at lunch!  </w:t>
      </w:r>
      <w:r w:rsidR="00176DF5">
        <w:t xml:space="preserve">Come to the South Gym with your ID! </w:t>
      </w:r>
      <w:r w:rsidR="00B15800">
        <w:t xml:space="preserve"> If you missed your scheduled pickup day, come Thursday, June 1</w:t>
      </w:r>
      <w:r w:rsidR="00B15800" w:rsidRPr="00B15800">
        <w:rPr>
          <w:vertAlign w:val="superscript"/>
        </w:rPr>
        <w:t>st</w:t>
      </w:r>
      <w:r w:rsidR="00B15800">
        <w:t xml:space="preserve"> to the South Gym.  Don’t forget to bring ID!</w:t>
      </w:r>
    </w:p>
    <w:p w:rsidR="00176DF5" w:rsidRPr="00176DF5" w:rsidRDefault="00176DF5" w:rsidP="008E3932">
      <w:pPr>
        <w:spacing w:after="0" w:line="240" w:lineRule="auto"/>
        <w:rPr>
          <w:b/>
          <w:sz w:val="16"/>
          <w:szCs w:val="16"/>
        </w:rPr>
      </w:pPr>
    </w:p>
    <w:p w:rsidR="00D31DE5" w:rsidRDefault="00822B68" w:rsidP="00A769BA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b/>
          <w:color w:val="000000"/>
        </w:rPr>
        <w:t xml:space="preserve">SENIORS! </w:t>
      </w:r>
      <w:r>
        <w:rPr>
          <w:rFonts w:eastAsia="Times New Roman" w:cs="Calibri"/>
          <w:color w:val="000000"/>
        </w:rPr>
        <w:t xml:space="preserve">Did you miss Senior Awards Night?  If your name is on the list in the window of the Career Center, you may have a certificate waiting for you!  Come to the Career Center to pick up your certificate and a Senior Awards Night program. </w:t>
      </w:r>
    </w:p>
    <w:p w:rsidR="00822B68" w:rsidRPr="00EE0989" w:rsidRDefault="00822B68" w:rsidP="00A769BA">
      <w:pPr>
        <w:spacing w:after="0" w:line="240" w:lineRule="auto"/>
        <w:rPr>
          <w:rFonts w:eastAsia="Times New Roman" w:cs="Calibri"/>
          <w:color w:val="000000"/>
          <w:sz w:val="16"/>
          <w:szCs w:val="16"/>
        </w:rPr>
      </w:pPr>
    </w:p>
    <w:p w:rsidR="00B15800" w:rsidRDefault="00B15800" w:rsidP="00A769BA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This Wednesday is the </w:t>
      </w:r>
      <w:r w:rsidRPr="00061BB7">
        <w:rPr>
          <w:rFonts w:eastAsia="Times New Roman" w:cs="Calibri"/>
          <w:b/>
          <w:color w:val="000000"/>
        </w:rPr>
        <w:t>GSA’s carrousel night</w:t>
      </w:r>
      <w:r>
        <w:rPr>
          <w:rFonts w:eastAsia="Times New Roman" w:cs="Calibri"/>
          <w:color w:val="000000"/>
        </w:rPr>
        <w:t>! It will be from 4:30 ‘til dusk and it will be $1 per ride.  We hope to see you there!</w:t>
      </w:r>
    </w:p>
    <w:p w:rsidR="00B15800" w:rsidRPr="00B15800" w:rsidRDefault="00B15800" w:rsidP="00A769BA">
      <w:pPr>
        <w:spacing w:after="0" w:line="240" w:lineRule="auto"/>
        <w:rPr>
          <w:rFonts w:eastAsia="Times New Roman" w:cs="Calibri"/>
          <w:color w:val="000000"/>
          <w:sz w:val="16"/>
          <w:szCs w:val="16"/>
        </w:rPr>
      </w:pPr>
    </w:p>
    <w:p w:rsidR="00376F1B" w:rsidRDefault="00376F1B" w:rsidP="00C037FC">
      <w:pPr>
        <w:spacing w:after="0" w:line="240" w:lineRule="auto"/>
      </w:pPr>
      <w:r w:rsidRPr="00376F1B">
        <w:rPr>
          <w:rFonts w:asciiTheme="minorHAnsi" w:eastAsia="Calibri" w:hAnsiTheme="minorHAnsi"/>
          <w:b/>
          <w:bCs/>
          <w:u w:val="single"/>
        </w:rPr>
        <w:t>ATHLETICS</w:t>
      </w:r>
      <w:r>
        <w:rPr>
          <w:rFonts w:asciiTheme="minorHAnsi" w:eastAsia="Calibri" w:hAnsiTheme="minorHAnsi"/>
          <w:b/>
          <w:bCs/>
          <w:u w:val="single"/>
        </w:rPr>
        <w:t>:</w:t>
      </w:r>
      <w:r w:rsidR="00DB6437">
        <w:rPr>
          <w:rFonts w:asciiTheme="minorHAnsi" w:eastAsia="Calibri" w:hAnsiTheme="minorHAnsi"/>
          <w:b/>
          <w:bCs/>
          <w:u w:val="single"/>
        </w:rPr>
        <w:t xml:space="preserve"> </w:t>
      </w:r>
      <w:r w:rsidR="001D1856">
        <w:rPr>
          <w:rFonts w:asciiTheme="minorHAnsi" w:eastAsia="Calibri" w:hAnsiTheme="minorHAnsi"/>
          <w:b/>
          <w:bCs/>
          <w:u w:val="single"/>
        </w:rPr>
        <w:t xml:space="preserve"> </w:t>
      </w:r>
      <w:r w:rsidRPr="00376F1B">
        <w:rPr>
          <w:b/>
        </w:rPr>
        <w:t>Interested in girls tennis this fall</w:t>
      </w:r>
      <w:r w:rsidRPr="0026675D">
        <w:t xml:space="preserve">? </w:t>
      </w:r>
      <w:r w:rsidRPr="00C037FC">
        <w:t xml:space="preserve">Parents and girls in grades 9-12 are invited to attend an info meeting for DSHS Girls Tennis on Wednesday, May 31 at 5:30pm in DSHS room N-08. Information about the upcoming season will be shared. Questions? Email Coach Sally Hosley at </w:t>
      </w:r>
      <w:hyperlink r:id="rId5" w:history="1">
        <w:r w:rsidRPr="00C037FC">
          <w:rPr>
            <w:rStyle w:val="Hyperlink"/>
          </w:rPr>
          <w:t>sallyhosley@hotmail.com</w:t>
        </w:r>
      </w:hyperlink>
      <w:r>
        <w:t xml:space="preserve"> </w:t>
      </w:r>
    </w:p>
    <w:p w:rsidR="00C037FC" w:rsidRPr="00C037FC" w:rsidRDefault="00C037FC" w:rsidP="00C037FC">
      <w:pPr>
        <w:spacing w:after="0" w:line="240" w:lineRule="auto"/>
        <w:rPr>
          <w:sz w:val="16"/>
          <w:szCs w:val="16"/>
        </w:rPr>
      </w:pPr>
    </w:p>
    <w:p w:rsidR="00376F1B" w:rsidRDefault="00376F1B" w:rsidP="0037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Sports Physical Clinic</w:t>
      </w:r>
      <w:r>
        <w:rPr>
          <w:rFonts w:asciiTheme="minorHAnsi" w:hAnsiTheme="minorHAnsi" w:cs="Arial"/>
        </w:rPr>
        <w:t xml:space="preserve"> schedule for Saturday, June 3 from 8:30 – 11:30 am, Sutter Family Medicine, 2030 Sutter Pl., Suite 200, Davis.  Athletes in grades 7-12 are encouraged to complete their sports physicals this spring for the 2017-2018 school year.  A $20 donation for participation in the clinic will benefit DHS Athletics.  Bring your Sports Physical Exam form filled out and signed by a parent to participate in the clinic.  Physical forms are available in the DHS Front Office or on the Athletics page of the DHS website, forms folder: </w:t>
      </w:r>
      <w:hyperlink r:id="rId6" w:history="1">
        <w:r>
          <w:rPr>
            <w:rStyle w:val="Hyperlink"/>
            <w:rFonts w:asciiTheme="minorHAnsi" w:hAnsiTheme="minorHAnsi" w:cs="Arial"/>
          </w:rPr>
          <w:t>https://dshs.djusd.net</w:t>
        </w:r>
      </w:hyperlink>
    </w:p>
    <w:p w:rsidR="001D1856" w:rsidRPr="001D1856" w:rsidRDefault="001D1856" w:rsidP="0037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Theme="minorHAnsi" w:hAnsiTheme="minorHAnsi" w:cs="Arial"/>
          <w:sz w:val="16"/>
          <w:szCs w:val="16"/>
        </w:rPr>
      </w:pPr>
    </w:p>
    <w:p w:rsidR="001D1856" w:rsidRPr="001D1856" w:rsidRDefault="001D1856" w:rsidP="001D1856">
      <w:pPr>
        <w:spacing w:after="0" w:line="240" w:lineRule="auto"/>
        <w:rPr>
          <w:rStyle w:val="Hyperlink"/>
          <w:rFonts w:ascii="Calibri" w:eastAsia="Times New Roman" w:hAnsi="Calibri" w:cs="Calibri"/>
          <w:color w:val="000000"/>
          <w:u w:val="none"/>
        </w:rPr>
      </w:pPr>
      <w:r w:rsidRPr="0073597B">
        <w:rPr>
          <w:rFonts w:eastAsia="Times New Roman" w:cs="Calibri"/>
          <w:b/>
          <w:color w:val="000000"/>
        </w:rPr>
        <w:t>Davis Senior High School Athletics</w:t>
      </w:r>
      <w:r>
        <w:rPr>
          <w:rFonts w:eastAsia="Times New Roman" w:cs="Calibri"/>
          <w:color w:val="000000"/>
        </w:rPr>
        <w:t xml:space="preserve"> announces </w:t>
      </w:r>
      <w:r w:rsidRPr="0073597B">
        <w:rPr>
          <w:rFonts w:eastAsia="Times New Roman" w:cs="Calibri"/>
          <w:b/>
          <w:color w:val="000000"/>
        </w:rPr>
        <w:t>online registration</w:t>
      </w:r>
      <w:r>
        <w:rPr>
          <w:rFonts w:eastAsia="Times New Roman" w:cs="Calibri"/>
          <w:color w:val="000000"/>
        </w:rPr>
        <w:t>.  Say goodbye to the 10 page paper packet! Beginning June 1</w:t>
      </w:r>
      <w:r w:rsidRPr="00930135">
        <w:rPr>
          <w:rFonts w:eastAsia="Times New Roman" w:cs="Calibri"/>
          <w:color w:val="000000"/>
          <w:vertAlign w:val="superscript"/>
        </w:rPr>
        <w:t>st</w:t>
      </w:r>
      <w:r>
        <w:rPr>
          <w:rFonts w:eastAsia="Times New Roman" w:cs="Calibri"/>
          <w:color w:val="000000"/>
        </w:rPr>
        <w:t xml:space="preserve">, the Athletic Department will be rolling out the new system for the 2017 – 2018 school year.  Athletes in grades 9-12 will submit their sports paperwork via the new online system.  Detailed instructions are available on the DSHS website Athletics page </w:t>
      </w:r>
      <w:hyperlink r:id="rId7" w:history="1">
        <w:r w:rsidRPr="0039703F">
          <w:rPr>
            <w:rStyle w:val="Hyperlink"/>
            <w:rFonts w:ascii="Calibri" w:eastAsia="Times New Roman" w:hAnsi="Calibri" w:cs="Calibri"/>
          </w:rPr>
          <w:t>http://dshs.djusd.net/athletics</w:t>
        </w:r>
      </w:hyperlink>
      <w:r>
        <w:rPr>
          <w:rFonts w:eastAsia="Times New Roman" w:cs="Calibri"/>
          <w:color w:val="000000"/>
        </w:rPr>
        <w:t xml:space="preserve">.  Questions? Contact the Athletic Dept. 757-5400 x 125. </w:t>
      </w:r>
    </w:p>
    <w:p w:rsidR="002F02E3" w:rsidRPr="001103D6" w:rsidRDefault="002F02E3" w:rsidP="00A17300">
      <w:pPr>
        <w:spacing w:after="0" w:line="240" w:lineRule="auto"/>
        <w:rPr>
          <w:sz w:val="16"/>
          <w:szCs w:val="16"/>
        </w:rPr>
      </w:pPr>
    </w:p>
    <w:p w:rsidR="00C131A9" w:rsidRDefault="00C131A9" w:rsidP="0090221A">
      <w:pPr>
        <w:spacing w:after="0" w:line="240" w:lineRule="auto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b/>
          <w:color w:val="000000"/>
          <w:u w:val="single"/>
        </w:rPr>
        <w:t>ACADEMICS</w:t>
      </w:r>
      <w:r>
        <w:rPr>
          <w:rFonts w:asciiTheme="minorHAnsi" w:hAnsiTheme="minorHAnsi" w:cs="Helvetica"/>
          <w:color w:val="000000"/>
        </w:rPr>
        <w:t xml:space="preserve">: </w:t>
      </w:r>
      <w:r w:rsidRPr="00C131A9">
        <w:rPr>
          <w:rFonts w:asciiTheme="minorHAnsi" w:hAnsiTheme="minorHAnsi" w:cs="Helvetica"/>
          <w:color w:val="000000"/>
        </w:rPr>
        <w:t xml:space="preserve">Important announcement:  Attention juniors enrolled in the </w:t>
      </w:r>
      <w:r w:rsidRPr="00E67574">
        <w:rPr>
          <w:rFonts w:asciiTheme="minorHAnsi" w:hAnsiTheme="minorHAnsi" w:cs="Helvetica"/>
          <w:b/>
          <w:color w:val="000000"/>
        </w:rPr>
        <w:t>English Literature and Composition, AP</w:t>
      </w:r>
      <w:r w:rsidRPr="00C131A9">
        <w:rPr>
          <w:rFonts w:asciiTheme="minorHAnsi" w:hAnsiTheme="minorHAnsi" w:cs="Helvetica"/>
          <w:color w:val="000000"/>
        </w:rPr>
        <w:t>, course for 2017-18:  Mandatory meeting Thursday, June 1, at lunch in the Library regarding the required summer reading assignment.  Please bring ID’s.</w:t>
      </w:r>
    </w:p>
    <w:p w:rsidR="00C131A9" w:rsidRPr="00C131A9" w:rsidRDefault="00C131A9" w:rsidP="0090221A">
      <w:pPr>
        <w:spacing w:after="0" w:line="240" w:lineRule="auto"/>
        <w:rPr>
          <w:rFonts w:asciiTheme="minorHAnsi" w:hAnsiTheme="minorHAnsi" w:cs="Helvetica"/>
          <w:b/>
          <w:color w:val="000000"/>
          <w:sz w:val="16"/>
          <w:szCs w:val="16"/>
          <w:u w:val="single"/>
        </w:rPr>
      </w:pPr>
    </w:p>
    <w:p w:rsidR="00C104A4" w:rsidRDefault="002528CE" w:rsidP="00D428AA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asciiTheme="minorHAnsi" w:hAnsiTheme="minorHAnsi" w:cs="Helvetica"/>
          <w:b/>
          <w:color w:val="000000"/>
          <w:u w:val="single"/>
        </w:rPr>
        <w:t>OPPORTUNITIES/EVENTS/MISCELLANEOUS</w:t>
      </w:r>
      <w:r>
        <w:rPr>
          <w:rFonts w:asciiTheme="minorHAnsi" w:hAnsiTheme="minorHAnsi" w:cs="Helvetica"/>
          <w:color w:val="000000"/>
        </w:rPr>
        <w:t>:</w:t>
      </w:r>
      <w:r w:rsidR="00D66EC8" w:rsidRPr="00D66EC8">
        <w:rPr>
          <w:rFonts w:eastAsia="Times New Roman" w:cs="Calibri"/>
          <w:color w:val="000000"/>
        </w:rPr>
        <w:t xml:space="preserve"> </w:t>
      </w:r>
      <w:r w:rsidR="00D428AA">
        <w:rPr>
          <w:rFonts w:eastAsia="Times New Roman" w:cs="Calibri"/>
          <w:color w:val="000000"/>
        </w:rPr>
        <w:t xml:space="preserve"> </w:t>
      </w:r>
      <w:r w:rsidR="00061BB7">
        <w:rPr>
          <w:rFonts w:eastAsia="Times New Roman" w:cs="Calibri"/>
          <w:color w:val="000000"/>
        </w:rPr>
        <w:t xml:space="preserve">Please come see amazing seniors solo at our </w:t>
      </w:r>
      <w:r w:rsidR="00061BB7" w:rsidRPr="001959FF">
        <w:rPr>
          <w:rFonts w:eastAsia="Times New Roman" w:cs="Calibri"/>
          <w:b/>
          <w:color w:val="000000"/>
        </w:rPr>
        <w:t>Spring Pops Concert</w:t>
      </w:r>
      <w:r w:rsidR="00061BB7">
        <w:rPr>
          <w:rFonts w:eastAsia="Times New Roman" w:cs="Calibri"/>
          <w:color w:val="000000"/>
        </w:rPr>
        <w:t xml:space="preserve">, Thursday, June 1 at 7:00 pm in the Brunelle Theater.  They include Ben Cross, MacKenna Herzog, Jessica Block, Andrea Pincilotti, Shybria Roberts, Christian Hunter, Allison Killmer and Emily Komesar.  Tickets are $6. In advance from ATC or </w:t>
      </w:r>
      <w:r w:rsidR="001959FF">
        <w:rPr>
          <w:rFonts w:eastAsia="Times New Roman" w:cs="Calibri"/>
          <w:color w:val="000000"/>
        </w:rPr>
        <w:t xml:space="preserve">Madrigal students. </w:t>
      </w:r>
    </w:p>
    <w:p w:rsidR="001959FF" w:rsidRPr="00C037FC" w:rsidRDefault="001959FF" w:rsidP="00D428AA">
      <w:pPr>
        <w:spacing w:after="0" w:line="240" w:lineRule="auto"/>
        <w:rPr>
          <w:sz w:val="16"/>
          <w:szCs w:val="16"/>
        </w:rPr>
      </w:pPr>
    </w:p>
    <w:p w:rsidR="00376F1B" w:rsidRDefault="00376F1B" w:rsidP="001D1856">
      <w:pPr>
        <w:spacing w:after="0" w:line="240" w:lineRule="auto"/>
      </w:pPr>
      <w:r>
        <w:t xml:space="preserve">Want to be part of a group that helps bring spirit to different DHS events? Apply to be a part of the </w:t>
      </w:r>
      <w:r w:rsidRPr="00FA6B87">
        <w:rPr>
          <w:b/>
        </w:rPr>
        <w:t xml:space="preserve">BDP </w:t>
      </w:r>
      <w:r>
        <w:t>squad. Applications are available in N1A and are due June 2.</w:t>
      </w:r>
    </w:p>
    <w:p w:rsidR="001D1856" w:rsidRPr="001D1856" w:rsidRDefault="001D1856" w:rsidP="001D1856">
      <w:pPr>
        <w:spacing w:after="0" w:line="240" w:lineRule="auto"/>
        <w:rPr>
          <w:rFonts w:eastAsia="Times New Roman" w:cs="Calibri"/>
          <w:color w:val="000000"/>
          <w:sz w:val="16"/>
          <w:szCs w:val="16"/>
        </w:rPr>
      </w:pPr>
    </w:p>
    <w:p w:rsidR="00C55631" w:rsidRDefault="001A5CBF" w:rsidP="008C0C4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b/>
          <w:color w:val="000000"/>
          <w:u w:val="single"/>
        </w:rPr>
        <w:t>CLUBS</w:t>
      </w:r>
      <w:r>
        <w:rPr>
          <w:rFonts w:eastAsia="Times New Roman" w:cs="Calibri"/>
          <w:b/>
          <w:color w:val="000000"/>
        </w:rPr>
        <w:t xml:space="preserve">: </w:t>
      </w:r>
      <w:r>
        <w:rPr>
          <w:rFonts w:eastAsia="Times New Roman" w:cs="Calibri"/>
          <w:color w:val="000000"/>
        </w:rPr>
        <w:t xml:space="preserve">Hey </w:t>
      </w:r>
      <w:r w:rsidRPr="001A5CBF">
        <w:rPr>
          <w:rFonts w:eastAsia="Times New Roman" w:cs="Calibri"/>
          <w:b/>
          <w:color w:val="000000"/>
        </w:rPr>
        <w:t>Key Clubbers</w:t>
      </w:r>
      <w:r>
        <w:rPr>
          <w:rFonts w:eastAsia="Times New Roman" w:cs="Calibri"/>
          <w:color w:val="000000"/>
        </w:rPr>
        <w:t>! Wednesday, May 31</w:t>
      </w:r>
      <w:r w:rsidRPr="001A5CBF">
        <w:rPr>
          <w:rFonts w:eastAsia="Times New Roman" w:cs="Calibri"/>
          <w:color w:val="000000"/>
          <w:vertAlign w:val="superscript"/>
        </w:rPr>
        <w:t>st</w:t>
      </w:r>
      <w:r>
        <w:rPr>
          <w:rFonts w:eastAsia="Times New Roman" w:cs="Calibri"/>
          <w:color w:val="000000"/>
        </w:rPr>
        <w:t xml:space="preserve"> will be the last general meeting of the school year.  All members, especially seniors should come to pick up cords and celebrate.  The meeting will be in S-12 during lunch. </w:t>
      </w:r>
    </w:p>
    <w:p w:rsidR="00061BB7" w:rsidRPr="00EE0989" w:rsidRDefault="00061BB7" w:rsidP="008C0C44">
      <w:pPr>
        <w:spacing w:after="0" w:line="240" w:lineRule="auto"/>
        <w:rPr>
          <w:rFonts w:eastAsia="Times New Roman" w:cs="Calibri"/>
          <w:color w:val="000000"/>
          <w:sz w:val="16"/>
          <w:szCs w:val="16"/>
        </w:rPr>
      </w:pPr>
    </w:p>
    <w:p w:rsidR="00061BB7" w:rsidRPr="001A5CBF" w:rsidRDefault="00061BB7" w:rsidP="008C0C4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This is the Dope Drug detail of the Day brought to you by </w:t>
      </w:r>
      <w:r w:rsidRPr="00061BB7">
        <w:rPr>
          <w:rFonts w:eastAsia="Times New Roman" w:cs="Calibri"/>
          <w:b/>
          <w:color w:val="000000"/>
        </w:rPr>
        <w:t>RSJ</w:t>
      </w:r>
      <w:r>
        <w:rPr>
          <w:rFonts w:eastAsia="Times New Roman" w:cs="Calibri"/>
          <w:b/>
          <w:color w:val="000000"/>
        </w:rPr>
        <w:t>,</w:t>
      </w:r>
      <w:r>
        <w:rPr>
          <w:rFonts w:eastAsia="Times New Roman" w:cs="Calibri"/>
          <w:color w:val="000000"/>
        </w:rPr>
        <w:t xml:space="preserve"> Period One.  Add us on Snapchat @dhsxdrugs.  Alcohol affects all organs of the body but has the most serious effects on the liver.  </w:t>
      </w:r>
    </w:p>
    <w:p w:rsidR="001C480E" w:rsidRPr="001C480E" w:rsidRDefault="001C480E" w:rsidP="001C480E">
      <w:pPr>
        <w:spacing w:after="0" w:line="240" w:lineRule="auto"/>
        <w:rPr>
          <w:sz w:val="16"/>
          <w:szCs w:val="16"/>
        </w:rPr>
      </w:pPr>
    </w:p>
    <w:p w:rsidR="00DB67E2" w:rsidRPr="008A7741" w:rsidRDefault="00DB67E2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Theme="minorHAnsi" w:hAnsiTheme="minorHAnsi" w:cs="Arial"/>
          <w:sz w:val="16"/>
          <w:szCs w:val="16"/>
        </w:rPr>
      </w:pPr>
    </w:p>
    <w:p w:rsidR="00A769BA" w:rsidRPr="00A769BA" w:rsidRDefault="00B321E9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  <w:u w:val="single"/>
        </w:rPr>
        <w:lastRenderedPageBreak/>
        <w:t>IMPORTANT DATES</w:t>
      </w:r>
      <w:r w:rsidR="00A769BA">
        <w:rPr>
          <w:rFonts w:asciiTheme="minorHAnsi" w:eastAsia="Calibri" w:hAnsiTheme="minorHAnsi"/>
          <w:b/>
          <w:bCs/>
        </w:rPr>
        <w:t>:</w:t>
      </w:r>
    </w:p>
    <w:p w:rsidR="00F15054" w:rsidRDefault="00F15054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5/31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 xml:space="preserve">Last ‘Late Start’ Wednesday </w:t>
      </w:r>
    </w:p>
    <w:p w:rsidR="00F15054" w:rsidRDefault="00F15054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5/31 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>Last day of Graduation ticket sales</w:t>
      </w:r>
    </w:p>
    <w:p w:rsidR="00BB234F" w:rsidRDefault="00BB234F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5/31</w:t>
      </w:r>
      <w:r w:rsidR="005C297F">
        <w:rPr>
          <w:rFonts w:asciiTheme="minorHAnsi" w:eastAsia="Calibri" w:hAnsiTheme="minorHAnsi"/>
          <w:bCs/>
        </w:rPr>
        <w:t>,</w:t>
      </w:r>
      <w:r w:rsidR="001603F9">
        <w:rPr>
          <w:rFonts w:asciiTheme="minorHAnsi" w:eastAsia="Calibri" w:hAnsiTheme="minorHAnsi"/>
          <w:bCs/>
        </w:rPr>
        <w:t xml:space="preserve"> </w:t>
      </w:r>
      <w:r w:rsidR="005C297F">
        <w:rPr>
          <w:rFonts w:asciiTheme="minorHAnsi" w:eastAsia="Calibri" w:hAnsiTheme="minorHAnsi"/>
          <w:bCs/>
        </w:rPr>
        <w:t>6/1</w:t>
      </w:r>
      <w:r>
        <w:rPr>
          <w:rFonts w:asciiTheme="minorHAnsi" w:eastAsia="Calibri" w:hAnsiTheme="minorHAnsi"/>
          <w:bCs/>
        </w:rPr>
        <w:t xml:space="preserve"> 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 xml:space="preserve">CST/ELA/Math makeup </w:t>
      </w:r>
    </w:p>
    <w:p w:rsidR="00BB234F" w:rsidRDefault="00BB234F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6/1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>Schedule Change (block schedule 1,3,5,7)</w:t>
      </w:r>
    </w:p>
    <w:p w:rsidR="00BB234F" w:rsidRDefault="00BB234F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6/2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>Schedule Change (block schedule 2,4,6)</w:t>
      </w:r>
    </w:p>
    <w:p w:rsidR="00BB234F" w:rsidRDefault="00BB234F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6/3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>Jazz and Pops Concert – Jazz Choir 7:00 pm Brunelle Theater</w:t>
      </w:r>
    </w:p>
    <w:p w:rsidR="00BB234F" w:rsidRDefault="00BB234F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6/5-6/8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>Finals Schedule</w:t>
      </w:r>
      <w:r w:rsidR="005427A4">
        <w:rPr>
          <w:rFonts w:asciiTheme="minorHAnsi" w:eastAsia="Calibri" w:hAnsiTheme="minorHAnsi"/>
          <w:bCs/>
        </w:rPr>
        <w:t xml:space="preserve"> -</w:t>
      </w:r>
      <w:r>
        <w:rPr>
          <w:rFonts w:asciiTheme="minorHAnsi" w:eastAsia="Calibri" w:hAnsiTheme="minorHAnsi"/>
          <w:bCs/>
        </w:rPr>
        <w:t xml:space="preserve"> Schedule change 8:15 am</w:t>
      </w:r>
      <w:r w:rsidR="00473EDD">
        <w:rPr>
          <w:rFonts w:asciiTheme="minorHAnsi" w:eastAsia="Calibri" w:hAnsiTheme="minorHAnsi"/>
          <w:bCs/>
        </w:rPr>
        <w:t>-12:35 pm</w:t>
      </w:r>
    </w:p>
    <w:p w:rsidR="005C297F" w:rsidRDefault="005C297F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</w:t>
      </w:r>
      <w:r w:rsidR="00F629E7">
        <w:rPr>
          <w:rFonts w:asciiTheme="minorHAnsi" w:eastAsia="Calibri" w:hAnsiTheme="minorHAnsi"/>
          <w:bCs/>
        </w:rPr>
        <w:t>5</w:t>
      </w:r>
      <w:r w:rsidR="00F629E7">
        <w:rPr>
          <w:rFonts w:asciiTheme="minorHAnsi" w:eastAsia="Calibri" w:hAnsiTheme="minorHAnsi"/>
          <w:bCs/>
        </w:rPr>
        <w:tab/>
      </w:r>
      <w:r w:rsidR="00F629E7">
        <w:rPr>
          <w:rFonts w:asciiTheme="minorHAnsi" w:eastAsia="Calibri" w:hAnsiTheme="minorHAnsi"/>
          <w:bCs/>
        </w:rPr>
        <w:tab/>
        <w:t>Period 1 Final Exam 8:15-10:20 (abbreviated periods 2-7 thereafter)</w:t>
      </w:r>
    </w:p>
    <w:p w:rsidR="00F629E7" w:rsidRDefault="00F629E7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6/6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 xml:space="preserve">Period 2 and Period 4 Final Exam </w:t>
      </w:r>
      <w:r w:rsidR="008E493C">
        <w:rPr>
          <w:rFonts w:asciiTheme="minorHAnsi" w:eastAsia="Calibri" w:hAnsiTheme="minorHAnsi"/>
          <w:bCs/>
        </w:rPr>
        <w:t>(8:15-10:20 AND 10:35 – 12:35 pm)</w:t>
      </w:r>
    </w:p>
    <w:p w:rsidR="008E493C" w:rsidRDefault="004D2192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6/7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>Period 3 and Period 5 Final Exams (8:15-10:20 AND 10:35 – 12:35 pm)</w:t>
      </w:r>
    </w:p>
    <w:p w:rsidR="004D2192" w:rsidRDefault="004D2192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6/7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 xml:space="preserve">Locker Clean Out Day </w:t>
      </w:r>
    </w:p>
    <w:p w:rsidR="004D2192" w:rsidRDefault="004D2192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6/8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>Period 6 and Period 7 Final Exams 8:15-10:20 AND 10:35-12:35</w:t>
      </w:r>
    </w:p>
    <w:p w:rsidR="004D2192" w:rsidRDefault="004D2192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6/8 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>LAST DAY OF SCHOOL! End of 4</w:t>
      </w:r>
      <w:r w:rsidRPr="004D2192">
        <w:rPr>
          <w:rFonts w:asciiTheme="minorHAnsi" w:eastAsia="Calibri" w:hAnsiTheme="minorHAnsi"/>
          <w:bCs/>
          <w:vertAlign w:val="superscript"/>
        </w:rPr>
        <w:t>th</w:t>
      </w:r>
      <w:r>
        <w:rPr>
          <w:rFonts w:asciiTheme="minorHAnsi" w:eastAsia="Calibri" w:hAnsiTheme="minorHAnsi"/>
          <w:bCs/>
        </w:rPr>
        <w:t xml:space="preserve"> Quarter and 2</w:t>
      </w:r>
      <w:r w:rsidRPr="004D2192">
        <w:rPr>
          <w:rFonts w:asciiTheme="minorHAnsi" w:eastAsia="Calibri" w:hAnsiTheme="minorHAnsi"/>
          <w:bCs/>
          <w:vertAlign w:val="superscript"/>
        </w:rPr>
        <w:t>nd</w:t>
      </w:r>
      <w:r>
        <w:rPr>
          <w:rFonts w:asciiTheme="minorHAnsi" w:eastAsia="Calibri" w:hAnsiTheme="minorHAnsi"/>
          <w:bCs/>
        </w:rPr>
        <w:t xml:space="preserve"> Semester</w:t>
      </w:r>
    </w:p>
    <w:p w:rsidR="004D2192" w:rsidRDefault="004D2192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6/9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</w:r>
      <w:r w:rsidRPr="00C131A9">
        <w:rPr>
          <w:rFonts w:asciiTheme="minorHAnsi" w:eastAsia="Calibri" w:hAnsiTheme="minorHAnsi"/>
          <w:b/>
          <w:bCs/>
        </w:rPr>
        <w:t>GRADUATION 2017</w:t>
      </w:r>
    </w:p>
    <w:p w:rsidR="00586646" w:rsidRDefault="00EE0989"/>
    <w:sectPr w:rsidR="00586646" w:rsidSect="00B32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E9"/>
    <w:rsid w:val="000028F6"/>
    <w:rsid w:val="00020516"/>
    <w:rsid w:val="00033FA8"/>
    <w:rsid w:val="00061BB7"/>
    <w:rsid w:val="000948F4"/>
    <w:rsid w:val="00095FDA"/>
    <w:rsid w:val="0009698D"/>
    <w:rsid w:val="000B6005"/>
    <w:rsid w:val="000B7606"/>
    <w:rsid w:val="001062EA"/>
    <w:rsid w:val="00107917"/>
    <w:rsid w:val="001103D6"/>
    <w:rsid w:val="00112832"/>
    <w:rsid w:val="00115786"/>
    <w:rsid w:val="00123E9E"/>
    <w:rsid w:val="001603F9"/>
    <w:rsid w:val="0017034C"/>
    <w:rsid w:val="00176DF5"/>
    <w:rsid w:val="0018115F"/>
    <w:rsid w:val="00191762"/>
    <w:rsid w:val="001959FF"/>
    <w:rsid w:val="001A5CBF"/>
    <w:rsid w:val="001C480E"/>
    <w:rsid w:val="001D1856"/>
    <w:rsid w:val="001E6166"/>
    <w:rsid w:val="00213E76"/>
    <w:rsid w:val="00240542"/>
    <w:rsid w:val="002528CE"/>
    <w:rsid w:val="00257AF9"/>
    <w:rsid w:val="00270BB4"/>
    <w:rsid w:val="00276ACE"/>
    <w:rsid w:val="00286746"/>
    <w:rsid w:val="002A1242"/>
    <w:rsid w:val="002B37F5"/>
    <w:rsid w:val="002D132C"/>
    <w:rsid w:val="002D6FBC"/>
    <w:rsid w:val="002F02E3"/>
    <w:rsid w:val="002F278A"/>
    <w:rsid w:val="0032570C"/>
    <w:rsid w:val="00332299"/>
    <w:rsid w:val="003430AE"/>
    <w:rsid w:val="00352BA5"/>
    <w:rsid w:val="003574A4"/>
    <w:rsid w:val="0036049D"/>
    <w:rsid w:val="00376F1B"/>
    <w:rsid w:val="003A2FD4"/>
    <w:rsid w:val="003B66EB"/>
    <w:rsid w:val="003C25B0"/>
    <w:rsid w:val="003F2E82"/>
    <w:rsid w:val="004249A7"/>
    <w:rsid w:val="004352E9"/>
    <w:rsid w:val="00435399"/>
    <w:rsid w:val="0046143A"/>
    <w:rsid w:val="00473113"/>
    <w:rsid w:val="00473EDD"/>
    <w:rsid w:val="0048507D"/>
    <w:rsid w:val="0048628D"/>
    <w:rsid w:val="004A3B9C"/>
    <w:rsid w:val="004B0BA2"/>
    <w:rsid w:val="004B6403"/>
    <w:rsid w:val="004D2192"/>
    <w:rsid w:val="004E51D5"/>
    <w:rsid w:val="004F4A32"/>
    <w:rsid w:val="00535020"/>
    <w:rsid w:val="005427A4"/>
    <w:rsid w:val="00543365"/>
    <w:rsid w:val="0057798C"/>
    <w:rsid w:val="00580F0A"/>
    <w:rsid w:val="00591636"/>
    <w:rsid w:val="00595ECB"/>
    <w:rsid w:val="005A2B6B"/>
    <w:rsid w:val="005A71FC"/>
    <w:rsid w:val="005B47F5"/>
    <w:rsid w:val="005B53FE"/>
    <w:rsid w:val="005B77A7"/>
    <w:rsid w:val="005C0775"/>
    <w:rsid w:val="005C297F"/>
    <w:rsid w:val="005D5161"/>
    <w:rsid w:val="005D57B6"/>
    <w:rsid w:val="005F79C2"/>
    <w:rsid w:val="00621578"/>
    <w:rsid w:val="00623832"/>
    <w:rsid w:val="00655D2F"/>
    <w:rsid w:val="006629BD"/>
    <w:rsid w:val="00666234"/>
    <w:rsid w:val="00680000"/>
    <w:rsid w:val="00680443"/>
    <w:rsid w:val="00692858"/>
    <w:rsid w:val="0069413F"/>
    <w:rsid w:val="006971DE"/>
    <w:rsid w:val="006A5C18"/>
    <w:rsid w:val="006A62EA"/>
    <w:rsid w:val="006F0E1E"/>
    <w:rsid w:val="00700D1A"/>
    <w:rsid w:val="0070195A"/>
    <w:rsid w:val="0070491F"/>
    <w:rsid w:val="00705C55"/>
    <w:rsid w:val="00706CA3"/>
    <w:rsid w:val="00707C99"/>
    <w:rsid w:val="0073597B"/>
    <w:rsid w:val="00762311"/>
    <w:rsid w:val="00765E7D"/>
    <w:rsid w:val="007710BD"/>
    <w:rsid w:val="00777C23"/>
    <w:rsid w:val="007B6253"/>
    <w:rsid w:val="007C1F25"/>
    <w:rsid w:val="007F094F"/>
    <w:rsid w:val="0080641D"/>
    <w:rsid w:val="00822B68"/>
    <w:rsid w:val="0085057D"/>
    <w:rsid w:val="008575C5"/>
    <w:rsid w:val="008908AE"/>
    <w:rsid w:val="008A7741"/>
    <w:rsid w:val="008C0C44"/>
    <w:rsid w:val="008E3932"/>
    <w:rsid w:val="008E493C"/>
    <w:rsid w:val="0090221A"/>
    <w:rsid w:val="00930135"/>
    <w:rsid w:val="00937374"/>
    <w:rsid w:val="0095099E"/>
    <w:rsid w:val="00975F03"/>
    <w:rsid w:val="009865A9"/>
    <w:rsid w:val="009A48F7"/>
    <w:rsid w:val="009B04C5"/>
    <w:rsid w:val="009B115D"/>
    <w:rsid w:val="009D54FE"/>
    <w:rsid w:val="009E359A"/>
    <w:rsid w:val="00A17300"/>
    <w:rsid w:val="00A275EF"/>
    <w:rsid w:val="00A30038"/>
    <w:rsid w:val="00A54661"/>
    <w:rsid w:val="00A61389"/>
    <w:rsid w:val="00A71F6F"/>
    <w:rsid w:val="00A769BA"/>
    <w:rsid w:val="00A84BEF"/>
    <w:rsid w:val="00A92244"/>
    <w:rsid w:val="00A92CFE"/>
    <w:rsid w:val="00A92D20"/>
    <w:rsid w:val="00AA34DF"/>
    <w:rsid w:val="00AA3BF1"/>
    <w:rsid w:val="00AD0B74"/>
    <w:rsid w:val="00AD3E4C"/>
    <w:rsid w:val="00AD7198"/>
    <w:rsid w:val="00AE33D4"/>
    <w:rsid w:val="00B15800"/>
    <w:rsid w:val="00B321E9"/>
    <w:rsid w:val="00B45FFF"/>
    <w:rsid w:val="00B4798E"/>
    <w:rsid w:val="00B60FFA"/>
    <w:rsid w:val="00B63EB9"/>
    <w:rsid w:val="00B947AD"/>
    <w:rsid w:val="00BA21BB"/>
    <w:rsid w:val="00BA4285"/>
    <w:rsid w:val="00BB234F"/>
    <w:rsid w:val="00BC2FE0"/>
    <w:rsid w:val="00BE300A"/>
    <w:rsid w:val="00BE7DC8"/>
    <w:rsid w:val="00C037FC"/>
    <w:rsid w:val="00C04DAC"/>
    <w:rsid w:val="00C104A4"/>
    <w:rsid w:val="00C131A9"/>
    <w:rsid w:val="00C26A22"/>
    <w:rsid w:val="00C314CD"/>
    <w:rsid w:val="00C426E7"/>
    <w:rsid w:val="00C55631"/>
    <w:rsid w:val="00C71F39"/>
    <w:rsid w:val="00C72975"/>
    <w:rsid w:val="00C830F8"/>
    <w:rsid w:val="00C84CBB"/>
    <w:rsid w:val="00C91F3A"/>
    <w:rsid w:val="00C95915"/>
    <w:rsid w:val="00C97325"/>
    <w:rsid w:val="00CD265C"/>
    <w:rsid w:val="00D024CA"/>
    <w:rsid w:val="00D2784F"/>
    <w:rsid w:val="00D31DE5"/>
    <w:rsid w:val="00D428AA"/>
    <w:rsid w:val="00D4450C"/>
    <w:rsid w:val="00D56DC4"/>
    <w:rsid w:val="00D651D2"/>
    <w:rsid w:val="00D66EC8"/>
    <w:rsid w:val="00D76A14"/>
    <w:rsid w:val="00D878EA"/>
    <w:rsid w:val="00D92139"/>
    <w:rsid w:val="00D946A2"/>
    <w:rsid w:val="00DA18D5"/>
    <w:rsid w:val="00DB6437"/>
    <w:rsid w:val="00DB6606"/>
    <w:rsid w:val="00DB67E2"/>
    <w:rsid w:val="00DD6934"/>
    <w:rsid w:val="00DF0387"/>
    <w:rsid w:val="00DF4B83"/>
    <w:rsid w:val="00E67574"/>
    <w:rsid w:val="00E762AA"/>
    <w:rsid w:val="00E832CF"/>
    <w:rsid w:val="00E921B5"/>
    <w:rsid w:val="00EC7A1D"/>
    <w:rsid w:val="00ED0E2F"/>
    <w:rsid w:val="00ED2FEB"/>
    <w:rsid w:val="00ED70AE"/>
    <w:rsid w:val="00EE0989"/>
    <w:rsid w:val="00EF273B"/>
    <w:rsid w:val="00EF5260"/>
    <w:rsid w:val="00F15054"/>
    <w:rsid w:val="00F20FF0"/>
    <w:rsid w:val="00F22458"/>
    <w:rsid w:val="00F629E7"/>
    <w:rsid w:val="00F77F1F"/>
    <w:rsid w:val="00F81639"/>
    <w:rsid w:val="00F84FBB"/>
    <w:rsid w:val="00F9144C"/>
    <w:rsid w:val="00FA6B87"/>
    <w:rsid w:val="00FD2105"/>
    <w:rsid w:val="00FD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8BA7"/>
  <w15:chartTrackingRefBased/>
  <w15:docId w15:val="{09A6AC1C-B7C7-4F7C-B2B2-D460E92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E9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21E9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2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21E9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B321E9"/>
    <w:rPr>
      <w:rFonts w:ascii="Times New Roman" w:hAnsi="Times New Roman" w:cs="Times New Roman" w:hint="default"/>
      <w:b/>
      <w:bCs w:val="0"/>
    </w:rPr>
  </w:style>
  <w:style w:type="paragraph" w:styleId="NormalWeb">
    <w:name w:val="Normal (Web)"/>
    <w:basedOn w:val="Normal"/>
    <w:uiPriority w:val="99"/>
    <w:semiHidden/>
    <w:unhideWhenUsed/>
    <w:rsid w:val="00B321E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321E9"/>
  </w:style>
  <w:style w:type="paragraph" w:styleId="BalloonText">
    <w:name w:val="Balloon Text"/>
    <w:basedOn w:val="Normal"/>
    <w:link w:val="BalloonTextChar"/>
    <w:uiPriority w:val="99"/>
    <w:semiHidden/>
    <w:unhideWhenUsed/>
    <w:rsid w:val="00A9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44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shs.djusd.net/athlet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hs.djusd.net" TargetMode="External"/><Relationship Id="rId5" Type="http://schemas.openxmlformats.org/officeDocument/2006/relationships/hyperlink" Target="mailto:sallyhosley@hot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Potts</dc:creator>
  <cp:keywords/>
  <dc:description/>
  <cp:lastModifiedBy>Christine Potts</cp:lastModifiedBy>
  <cp:revision>2</cp:revision>
  <cp:lastPrinted>2017-05-30T22:40:00Z</cp:lastPrinted>
  <dcterms:created xsi:type="dcterms:W3CDTF">2017-05-30T22:41:00Z</dcterms:created>
  <dcterms:modified xsi:type="dcterms:W3CDTF">2017-05-30T22:41:00Z</dcterms:modified>
</cp:coreProperties>
</file>